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64" w:rsidRPr="008D3564" w:rsidRDefault="00107F03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3564" w:rsidRPr="008D3564" w:rsidRDefault="008D3564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64" w:rsidRPr="008D3564" w:rsidRDefault="008D3564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-467360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564" w:rsidRPr="008D3564" w:rsidRDefault="008D3564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64" w:rsidRPr="008D3564" w:rsidRDefault="008D3564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64" w:rsidRPr="008D3564" w:rsidRDefault="008D3564" w:rsidP="008D35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D3564" w:rsidRPr="008D3564" w:rsidRDefault="0067076A" w:rsidP="008D35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ГНЕЗДОВСКОГО</w:t>
      </w:r>
      <w:r w:rsidR="008D3564"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D3564" w:rsidRPr="008D3564" w:rsidRDefault="008D3564" w:rsidP="008D35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8D3564" w:rsidRPr="008D3564" w:rsidRDefault="008D3564" w:rsidP="008D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564" w:rsidRPr="008D3564" w:rsidRDefault="008D3564" w:rsidP="008D3564">
      <w:pPr>
        <w:jc w:val="center"/>
        <w:rPr>
          <w:b/>
          <w:sz w:val="28"/>
          <w:szCs w:val="28"/>
        </w:rPr>
      </w:pPr>
      <w:proofErr w:type="gramStart"/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D3564" w:rsidRDefault="00CB36C9" w:rsidP="008D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076A">
        <w:rPr>
          <w:rFonts w:ascii="Times New Roman" w:hAnsi="Times New Roman" w:cs="Times New Roman"/>
          <w:sz w:val="28"/>
          <w:szCs w:val="28"/>
        </w:rPr>
        <w:t xml:space="preserve"> </w:t>
      </w:r>
      <w:r w:rsidR="00E9064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6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564">
        <w:rPr>
          <w:rFonts w:ascii="Times New Roman" w:hAnsi="Times New Roman" w:cs="Times New Roman"/>
          <w:sz w:val="28"/>
          <w:szCs w:val="28"/>
        </w:rPr>
        <w:t>20</w:t>
      </w:r>
      <w:r w:rsidR="00E9064E">
        <w:rPr>
          <w:rFonts w:ascii="Times New Roman" w:hAnsi="Times New Roman" w:cs="Times New Roman"/>
          <w:sz w:val="28"/>
          <w:szCs w:val="28"/>
        </w:rPr>
        <w:t>20</w:t>
      </w:r>
      <w:r w:rsidR="008D3564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440A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07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76A">
        <w:rPr>
          <w:rFonts w:ascii="Times New Roman" w:hAnsi="Times New Roman" w:cs="Times New Roman"/>
          <w:sz w:val="28"/>
          <w:szCs w:val="28"/>
        </w:rPr>
        <w:t xml:space="preserve">  </w:t>
      </w:r>
      <w:r w:rsidR="00E252E4">
        <w:rPr>
          <w:rFonts w:ascii="Times New Roman" w:hAnsi="Times New Roman" w:cs="Times New Roman"/>
          <w:sz w:val="28"/>
          <w:szCs w:val="28"/>
        </w:rPr>
        <w:t>28</w:t>
      </w:r>
    </w:p>
    <w:p w:rsidR="00741357" w:rsidRPr="008D3564" w:rsidRDefault="00741357" w:rsidP="00CB3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6C9" w:rsidRDefault="00E9064E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установленных требований</w:t>
      </w:r>
    </w:p>
    <w:p w:rsidR="00E9064E" w:rsidRDefault="00E9064E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CB36C9" w:rsidRDefault="00E9064E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076A">
        <w:rPr>
          <w:rFonts w:ascii="Times New Roman" w:hAnsi="Times New Roman" w:cs="Times New Roman"/>
          <w:sz w:val="28"/>
          <w:szCs w:val="28"/>
        </w:rPr>
        <w:t>Гнездовского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 w:rsidR="00CB36C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 w:rsidR="00CB36C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B36C9" w:rsidRDefault="00CB36C9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 w:rsidR="00E9064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9064E" w:rsidRDefault="00E9064E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конфликтных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CB36C9" w:rsidRDefault="00CB36C9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Default="00E9064E" w:rsidP="00C5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распоряжение  Администрации Гнездовского сельского поселения  Смоленского района Смоленской области  № 26 от 10.10.2016 года.</w:t>
      </w:r>
    </w:p>
    <w:p w:rsidR="00741357" w:rsidRPr="00E9064E" w:rsidRDefault="00CB36C9" w:rsidP="00C5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064E">
        <w:rPr>
          <w:rFonts w:ascii="Times New Roman" w:hAnsi="Times New Roman" w:cs="Times New Roman"/>
          <w:sz w:val="28"/>
          <w:szCs w:val="28"/>
        </w:rPr>
        <w:t xml:space="preserve"> состав Комиссии  по соблюдению  установленных требований</w:t>
      </w:r>
      <w:r w:rsidRPr="00E9064E">
        <w:rPr>
          <w:rFonts w:ascii="Times New Roman" w:hAnsi="Times New Roman" w:cs="Times New Roman"/>
          <w:sz w:val="28"/>
          <w:szCs w:val="28"/>
        </w:rPr>
        <w:t xml:space="preserve"> </w:t>
      </w:r>
      <w:r w:rsidR="00E9064E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Администрации </w:t>
      </w:r>
      <w:r w:rsidR="0067076A" w:rsidRPr="00E9064E">
        <w:rPr>
          <w:rFonts w:ascii="Times New Roman" w:hAnsi="Times New Roman" w:cs="Times New Roman"/>
          <w:sz w:val="28"/>
          <w:szCs w:val="28"/>
        </w:rPr>
        <w:t>Гнездовского</w:t>
      </w:r>
      <w:r w:rsidRPr="00E9064E">
        <w:rPr>
          <w:rFonts w:ascii="Times New Roman" w:hAnsi="Times New Roman" w:cs="Times New Roman"/>
          <w:sz w:val="28"/>
          <w:szCs w:val="28"/>
        </w:rPr>
        <w:t xml:space="preserve"> сельского поселения Смолен</w:t>
      </w:r>
      <w:r w:rsidR="004F051E" w:rsidRPr="00E9064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E9064E">
        <w:rPr>
          <w:rFonts w:ascii="Times New Roman" w:hAnsi="Times New Roman" w:cs="Times New Roman"/>
          <w:sz w:val="28"/>
          <w:szCs w:val="28"/>
        </w:rPr>
        <w:t xml:space="preserve">  и урегулировании конфликтных интересов</w:t>
      </w:r>
      <w:r w:rsidR="004F051E" w:rsidRPr="00E9064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41357" w:rsidRDefault="00741357" w:rsidP="008D3564">
      <w:pPr>
        <w:rPr>
          <w:rFonts w:ascii="Times New Roman" w:hAnsi="Times New Roman" w:cs="Times New Roman"/>
          <w:sz w:val="28"/>
          <w:szCs w:val="28"/>
        </w:rPr>
      </w:pPr>
    </w:p>
    <w:p w:rsidR="00741357" w:rsidRPr="00741357" w:rsidRDefault="00741357" w:rsidP="0074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357" w:rsidRPr="00741357" w:rsidRDefault="00CB36C9" w:rsidP="0074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741357" w:rsidRPr="007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741357" w:rsidRPr="00741357" w:rsidRDefault="0067076A" w:rsidP="0074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Гнездовского</w:t>
      </w:r>
      <w:r w:rsidR="00741357" w:rsidRPr="007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741357" w:rsidRPr="00741357" w:rsidRDefault="00741357" w:rsidP="0074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Смоленского района Смоленской области                                 </w:t>
      </w:r>
      <w:r w:rsidR="0067076A">
        <w:rPr>
          <w:rFonts w:ascii="Times New Roman" w:eastAsia="Times New Roman" w:hAnsi="Times New Roman" w:cs="Times New Roman"/>
          <w:sz w:val="28"/>
          <w:szCs w:val="24"/>
          <w:lang w:eastAsia="ru-RU"/>
        </w:rPr>
        <w:t>Е.С.</w:t>
      </w:r>
      <w:r w:rsidR="00CB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07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Соловьева</w:t>
      </w:r>
    </w:p>
    <w:p w:rsidR="00741357" w:rsidRDefault="00741357" w:rsidP="008D3564">
      <w:pPr>
        <w:rPr>
          <w:rFonts w:ascii="Times New Roman" w:hAnsi="Times New Roman" w:cs="Times New Roman"/>
          <w:sz w:val="28"/>
          <w:szCs w:val="28"/>
        </w:rPr>
      </w:pPr>
    </w:p>
    <w:p w:rsidR="00741357" w:rsidRDefault="00741357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Default="00E9064E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Default="00E9064E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Default="00E9064E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P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06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064E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Гнездовского сельского поселения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 Смоленской области 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064E">
        <w:rPr>
          <w:rFonts w:ascii="Times New Roman" w:hAnsi="Times New Roman" w:cs="Times New Roman"/>
          <w:sz w:val="24"/>
          <w:szCs w:val="24"/>
        </w:rPr>
        <w:t>№</w:t>
      </w:r>
      <w:r w:rsidR="00681798">
        <w:rPr>
          <w:rFonts w:ascii="Times New Roman" w:hAnsi="Times New Roman" w:cs="Times New Roman"/>
          <w:sz w:val="24"/>
          <w:szCs w:val="24"/>
        </w:rPr>
        <w:t xml:space="preserve"> </w:t>
      </w:r>
      <w:r w:rsidR="00DC1CA5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681798">
        <w:rPr>
          <w:rFonts w:ascii="Times New Roman" w:hAnsi="Times New Roman" w:cs="Times New Roman"/>
          <w:sz w:val="24"/>
          <w:szCs w:val="24"/>
        </w:rPr>
        <w:t xml:space="preserve">   </w:t>
      </w:r>
      <w:r w:rsidRPr="00E9064E">
        <w:rPr>
          <w:rFonts w:ascii="Times New Roman" w:hAnsi="Times New Roman" w:cs="Times New Roman"/>
          <w:sz w:val="24"/>
          <w:szCs w:val="24"/>
        </w:rPr>
        <w:t xml:space="preserve"> от 17.11.2020г. 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9064E" w:rsidRPr="00E9064E" w:rsidRDefault="00E9064E" w:rsidP="00E90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064E">
        <w:rPr>
          <w:rFonts w:ascii="Times New Roman" w:hAnsi="Times New Roman" w:cs="Times New Roman"/>
          <w:sz w:val="28"/>
          <w:szCs w:val="28"/>
        </w:rPr>
        <w:t>Состав комиссии по соблюдению установленных требований к служебному поведению муниципальных служащих Администрации Гнездовского сельского поселения Смоленского района Смоленской области и урегулированию конфликтных интересов</w:t>
      </w:r>
    </w:p>
    <w:p w:rsidR="00E9064E" w:rsidRDefault="00E9064E" w:rsidP="00E9064E">
      <w:pPr>
        <w:pStyle w:val="a4"/>
        <w:rPr>
          <w:sz w:val="28"/>
          <w:szCs w:val="28"/>
        </w:rPr>
      </w:pP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64E">
        <w:rPr>
          <w:rFonts w:ascii="Times New Roman" w:hAnsi="Times New Roman" w:cs="Times New Roman"/>
          <w:sz w:val="28"/>
          <w:szCs w:val="28"/>
        </w:rPr>
        <w:t>Кулакова Галина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- инспектор по воинскому учету, председатель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комиссии;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-  ведущий специалист, заместитель председателя 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комиссии;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Елена Владимировна – специалист, ответственный секретарь.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F1D" w:rsidRDefault="00402F1D" w:rsidP="00402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Алексеевна - учитель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 Юрий Витальевич  -  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деятельности и контроля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профилактике коррупционных правонарушений  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Аппарата Администрации Смоленской области.</w:t>
      </w:r>
    </w:p>
    <w:p w:rsidR="00E9064E" w:rsidRP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64E" w:rsidRPr="00E9064E" w:rsidSect="007413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3A0"/>
    <w:multiLevelType w:val="hybridMultilevel"/>
    <w:tmpl w:val="40F67B38"/>
    <w:lvl w:ilvl="0" w:tplc="20C232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A"/>
    <w:rsid w:val="000A3450"/>
    <w:rsid w:val="00107F03"/>
    <w:rsid w:val="00402F1D"/>
    <w:rsid w:val="00440AEA"/>
    <w:rsid w:val="004F051E"/>
    <w:rsid w:val="0067076A"/>
    <w:rsid w:val="00681798"/>
    <w:rsid w:val="00741357"/>
    <w:rsid w:val="007F230F"/>
    <w:rsid w:val="008D3564"/>
    <w:rsid w:val="008F282F"/>
    <w:rsid w:val="00AA652F"/>
    <w:rsid w:val="00B32EBC"/>
    <w:rsid w:val="00C518CD"/>
    <w:rsid w:val="00CB36C9"/>
    <w:rsid w:val="00D3328B"/>
    <w:rsid w:val="00DC1CA5"/>
    <w:rsid w:val="00E252E4"/>
    <w:rsid w:val="00E906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4E"/>
    <w:pPr>
      <w:ind w:left="720"/>
      <w:contextualSpacing/>
    </w:pPr>
  </w:style>
  <w:style w:type="paragraph" w:styleId="a4">
    <w:name w:val="No Spacing"/>
    <w:uiPriority w:val="1"/>
    <w:qFormat/>
    <w:rsid w:val="00E90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4E"/>
    <w:pPr>
      <w:ind w:left="720"/>
      <w:contextualSpacing/>
    </w:pPr>
  </w:style>
  <w:style w:type="paragraph" w:styleId="a4">
    <w:name w:val="No Spacing"/>
    <w:uiPriority w:val="1"/>
    <w:qFormat/>
    <w:rsid w:val="00E9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2020-11-23T11:53:00Z</cp:lastPrinted>
  <dcterms:created xsi:type="dcterms:W3CDTF">2020-11-17T11:25:00Z</dcterms:created>
  <dcterms:modified xsi:type="dcterms:W3CDTF">2020-11-23T11:53:00Z</dcterms:modified>
</cp:coreProperties>
</file>